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42CC" w14:textId="59E8DCDC" w:rsidR="00571F2C" w:rsidRPr="00050C32" w:rsidRDefault="00C33281" w:rsidP="00571F2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Application Form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-Money Adviser Role</w:t>
      </w:r>
    </w:p>
    <w:p w14:paraId="70566DAA" w14:textId="77777777" w:rsidR="00571F2C" w:rsidRPr="00050C32" w:rsidRDefault="00000000" w:rsidP="00571F2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9B7447B">
          <v:rect id="_x0000_i1025" style="width:0;height:1.5pt" o:hralign="center" o:hrstd="t" o:hr="t" fillcolor="#a0a0a0" stroked="f"/>
        </w:pict>
      </w:r>
    </w:p>
    <w:p w14:paraId="3EB9FFA1" w14:textId="77777777" w:rsidR="00571F2C" w:rsidRPr="00050C32" w:rsidRDefault="00571F2C" w:rsidP="00571F2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Section 1: Personal Details</w:t>
      </w:r>
    </w:p>
    <w:p w14:paraId="00909A7C" w14:textId="77777777" w:rsidR="00571F2C" w:rsidRPr="00050C32" w:rsidRDefault="00571F2C" w:rsidP="00571F2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Full Name:</w:t>
      </w:r>
    </w:p>
    <w:p w14:paraId="4683361A" w14:textId="77777777" w:rsidR="00571F2C" w:rsidRPr="00050C32" w:rsidRDefault="00000000" w:rsidP="00571F2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6CAF2A3">
          <v:rect id="_x0000_i1026" style="width:0;height:1.5pt" o:hralign="center" o:hrstd="t" o:hr="t" fillcolor="#a0a0a0" stroked="f"/>
        </w:pict>
      </w:r>
    </w:p>
    <w:p w14:paraId="32BF5FFC" w14:textId="77777777" w:rsidR="00571F2C" w:rsidRPr="00050C32" w:rsidRDefault="00571F2C" w:rsidP="00571F2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Address:</w:t>
      </w:r>
    </w:p>
    <w:p w14:paraId="72D211FF" w14:textId="77777777" w:rsidR="00571F2C" w:rsidRPr="00050C32" w:rsidRDefault="00000000" w:rsidP="00571F2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2CB036D">
          <v:rect id="_x0000_i1027" style="width:0;height:1.5pt" o:hralign="center" o:hrstd="t" o:hr="t" fillcolor="#a0a0a0" stroked="f"/>
        </w:pict>
      </w:r>
    </w:p>
    <w:p w14:paraId="00096079" w14:textId="77777777" w:rsidR="00571F2C" w:rsidRPr="00050C32" w:rsidRDefault="00000000" w:rsidP="00571F2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14F2684">
          <v:rect id="_x0000_i1028" style="width:0;height:1.5pt" o:hralign="center" o:hrstd="t" o:hr="t" fillcolor="#a0a0a0" stroked="f"/>
        </w:pict>
      </w:r>
    </w:p>
    <w:p w14:paraId="02C6A6C0" w14:textId="77777777" w:rsidR="00571F2C" w:rsidRPr="00050C32" w:rsidRDefault="00571F2C" w:rsidP="00571F2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Postcode: _________________________________</w:t>
      </w:r>
    </w:p>
    <w:p w14:paraId="19F7CE59" w14:textId="77777777" w:rsidR="00571F2C" w:rsidRPr="00050C32" w:rsidRDefault="00571F2C" w:rsidP="00571F2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Telephone Number:</w:t>
      </w:r>
    </w:p>
    <w:p w14:paraId="52B3EF1C" w14:textId="77777777" w:rsidR="00571F2C" w:rsidRPr="00050C32" w:rsidRDefault="00000000" w:rsidP="00571F2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4857F75">
          <v:rect id="_x0000_i1029" style="width:0;height:1.5pt" o:hralign="center" o:hrstd="t" o:hr="t" fillcolor="#a0a0a0" stroked="f"/>
        </w:pict>
      </w:r>
    </w:p>
    <w:p w14:paraId="5BE8F774" w14:textId="77777777" w:rsidR="00571F2C" w:rsidRPr="00050C32" w:rsidRDefault="00571F2C" w:rsidP="00571F2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Email Address:</w:t>
      </w:r>
    </w:p>
    <w:p w14:paraId="136A158E" w14:textId="77777777" w:rsidR="00571F2C" w:rsidRPr="00050C32" w:rsidRDefault="00000000" w:rsidP="00571F2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0776C64">
          <v:rect id="_x0000_i1030" style="width:0;height:1.5pt" o:hralign="center" o:hrstd="t" o:hr="t" fillcolor="#a0a0a0" stroked="f"/>
        </w:pict>
      </w:r>
    </w:p>
    <w:p w14:paraId="67C99817" w14:textId="77777777" w:rsidR="00571F2C" w:rsidRPr="00050C32" w:rsidRDefault="00571F2C" w:rsidP="00571F2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Preferred method of contact: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050C32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Email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 </w:t>
      </w:r>
      <w:r w:rsidRPr="00050C32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Telephone</w:t>
      </w:r>
    </w:p>
    <w:p w14:paraId="3BDC8A57" w14:textId="77777777" w:rsidR="00571F2C" w:rsidRPr="00050C32" w:rsidRDefault="00000000" w:rsidP="00571F2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0861DB4">
          <v:rect id="_x0000_i1031" style="width:0;height:1.5pt" o:hralign="center" o:hrstd="t" o:hr="t" fillcolor="#a0a0a0" stroked="f"/>
        </w:pict>
      </w:r>
    </w:p>
    <w:p w14:paraId="16B3F93C" w14:textId="77777777" w:rsidR="00571F2C" w:rsidRPr="00050C32" w:rsidRDefault="00571F2C" w:rsidP="00571F2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Section 2: Eligibility &amp; Availability</w:t>
      </w:r>
    </w:p>
    <w:p w14:paraId="116D2D2B" w14:textId="77777777" w:rsidR="00571F2C" w:rsidRPr="00050C32" w:rsidRDefault="00571F2C" w:rsidP="00571F2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Are you legally entitled to work in the UK?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050C32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Yes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 </w:t>
      </w:r>
      <w:r w:rsidRPr="00050C32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No</w:t>
      </w:r>
    </w:p>
    <w:p w14:paraId="246A9135" w14:textId="77777777" w:rsidR="00571F2C" w:rsidRPr="00050C32" w:rsidRDefault="00571F2C" w:rsidP="00571F2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Notice period (if applicable):</w:t>
      </w:r>
    </w:p>
    <w:p w14:paraId="275155C7" w14:textId="77777777" w:rsidR="00571F2C" w:rsidRPr="00050C32" w:rsidRDefault="00000000" w:rsidP="00571F2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42E7961">
          <v:rect id="_x0000_i1032" style="width:0;height:1.5pt" o:hralign="center" o:hrstd="t" o:hr="t" fillcolor="#a0a0a0" stroked="f"/>
        </w:pict>
      </w:r>
    </w:p>
    <w:p w14:paraId="76547D9E" w14:textId="77777777" w:rsidR="00571F2C" w:rsidRPr="00050C32" w:rsidRDefault="00571F2C" w:rsidP="00571F2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Do you require any reasonable adjustments for the recruitment process?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050C32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No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050C32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Yes (please specify):</w:t>
      </w:r>
    </w:p>
    <w:p w14:paraId="1DCFCF6F" w14:textId="77777777" w:rsidR="00C33281" w:rsidRPr="00B32A4E" w:rsidRDefault="00C33281" w:rsidP="00C3328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</w:p>
    <w:p w14:paraId="48559550" w14:textId="7572757A" w:rsidR="00C33281" w:rsidRPr="00B32A4E" w:rsidRDefault="00C33281" w:rsidP="00C3328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 xml:space="preserve">Section </w:t>
      </w:r>
      <w:r w:rsidR="00571F2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3</w:t>
      </w: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: Qualifications &amp; Training</w:t>
      </w:r>
    </w:p>
    <w:p w14:paraId="164DFC8D" w14:textId="77777777" w:rsidR="00C33281" w:rsidRPr="00B32A4E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Please describe how you meet the following criteria, giving specific examples where possible:</w:t>
      </w:r>
    </w:p>
    <w:p w14:paraId="48DE6292" w14:textId="77777777" w:rsidR="00C33281" w:rsidRPr="00B32A4E" w:rsidRDefault="00C33281" w:rsidP="00C3328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Experience in providing</w:t>
      </w: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 General Advice, Welfare Rights, or Money Advice</w:t>
      </w:r>
    </w:p>
    <w:p w14:paraId="16786178" w14:textId="77777777" w:rsidR="00C33281" w:rsidRPr="00B32A4E" w:rsidRDefault="00C33281" w:rsidP="00C3328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Training or experience in providing one-to-one advice to clients</w:t>
      </w:r>
    </w:p>
    <w:p w14:paraId="233FF7AF" w14:textId="77777777" w:rsidR="00C33281" w:rsidRDefault="00C33281" w:rsidP="00C3328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85DB0E" wp14:editId="0B82924A">
                <wp:simplePos x="0" y="0"/>
                <wp:positionH relativeFrom="column">
                  <wp:posOffset>121920</wp:posOffset>
                </wp:positionH>
                <wp:positionV relativeFrom="paragraph">
                  <wp:posOffset>395605</wp:posOffset>
                </wp:positionV>
                <wp:extent cx="5463540" cy="56616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566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A0207" w14:textId="77777777" w:rsidR="00C33281" w:rsidRDefault="00C33281" w:rsidP="00C33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5DB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pt;margin-top:31.15pt;width:430.2pt;height:44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">
                <v:textbox>
                  <w:txbxContent>
                    <w:p w14:paraId="1DEA0207" w14:textId="77777777" w:rsidR="00C33281" w:rsidRDefault="00C33281" w:rsidP="00C33281"/>
                  </w:txbxContent>
                </v:textbox>
                <w10:wrap type="square"/>
              </v:shape>
            </w:pict>
          </mc:Fallback>
        </mc:AlternateContent>
      </w: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Any formal qualifications or accreditations relevant to this role</w:t>
      </w:r>
    </w:p>
    <w:p w14:paraId="680DCC2A" w14:textId="77777777" w:rsidR="00C33281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745E4E0E" w14:textId="77777777" w:rsidR="00C33281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60E57761" w14:textId="77777777" w:rsidR="00C33281" w:rsidRPr="00B32A4E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5E21ADA9" w14:textId="77777777" w:rsidR="00C33281" w:rsidRPr="00B32A4E" w:rsidRDefault="00000000" w:rsidP="00C332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C6550F3">
          <v:rect id="_x0000_i1033" style="width:0;height:1.5pt" o:hralign="center" o:hrstd="t" o:hr="t" fillcolor="#a0a0a0" stroked="f"/>
        </w:pict>
      </w:r>
    </w:p>
    <w:p w14:paraId="4D101C0A" w14:textId="5857471A" w:rsidR="00C33281" w:rsidRPr="00B32A4E" w:rsidRDefault="00C33281" w:rsidP="00C3328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 xml:space="preserve">Section </w:t>
      </w:r>
      <w:r w:rsidR="00571F2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3</w:t>
      </w: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: Experience</w:t>
      </w:r>
    </w:p>
    <w:p w14:paraId="7E1077D5" w14:textId="77777777" w:rsidR="00C33281" w:rsidRPr="00B32A4E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Please demonstrate how you meet </w:t>
      </w:r>
      <w:r w:rsidRPr="00B32A4E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en-GB"/>
          <w14:ligatures w14:val="none"/>
        </w:rPr>
        <w:t>one</w:t>
      </w: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of the experience pathways below:</w:t>
      </w:r>
    </w:p>
    <w:p w14:paraId="58D21C2A" w14:textId="77777777" w:rsidR="00C33281" w:rsidRPr="00B32A4E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Pathway A – Welfare Rights</w:t>
      </w:r>
    </w:p>
    <w:p w14:paraId="0F8F65C8" w14:textId="77777777" w:rsidR="00C33281" w:rsidRPr="00B32A4E" w:rsidRDefault="00C33281" w:rsidP="00C3328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Supporting clients with welfare benefits</w:t>
      </w:r>
    </w:p>
    <w:p w14:paraId="0B405A10" w14:textId="77777777" w:rsidR="00C33281" w:rsidRPr="00B32A4E" w:rsidRDefault="00C33281" w:rsidP="00C3328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Working with Universal Credit and/or legacy benefits</w:t>
      </w:r>
    </w:p>
    <w:p w14:paraId="3ECBD853" w14:textId="77777777" w:rsidR="00C33281" w:rsidRPr="00B32A4E" w:rsidRDefault="00C33281" w:rsidP="00C3328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Assisting with applications, reviews, mandatory reconsiderations, or appeals</w:t>
      </w:r>
    </w:p>
    <w:p w14:paraId="2D36D10E" w14:textId="77777777" w:rsidR="00C33281" w:rsidRPr="00B32A4E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OR</w:t>
      </w:r>
    </w:p>
    <w:p w14:paraId="2AFEC4F4" w14:textId="77777777" w:rsidR="00C33281" w:rsidRPr="00B32A4E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Pathway B – Money / Debt Advice</w:t>
      </w:r>
    </w:p>
    <w:p w14:paraId="0AD68755" w14:textId="77777777" w:rsidR="00C33281" w:rsidRPr="00B32A4E" w:rsidRDefault="00C33281" w:rsidP="00C3328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Supporting clients with priority and non-priority debts</w:t>
      </w:r>
    </w:p>
    <w:p w14:paraId="63126E51" w14:textId="77777777" w:rsidR="00C33281" w:rsidRPr="00B32A4E" w:rsidRDefault="00C33281" w:rsidP="00C3328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Providing budgeting and money management advice</w:t>
      </w:r>
    </w:p>
    <w:p w14:paraId="551EFA3B" w14:textId="77777777" w:rsidR="00C33281" w:rsidRPr="00B32A4E" w:rsidRDefault="00C33281" w:rsidP="00C3328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Negotiating with creditors on behalf of clients</w:t>
      </w:r>
    </w:p>
    <w:p w14:paraId="20729D5A" w14:textId="77777777" w:rsidR="00C33281" w:rsidRPr="00B32A4E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Please also include details of:</w:t>
      </w:r>
    </w:p>
    <w:p w14:paraId="680B3918" w14:textId="77777777" w:rsidR="00C33281" w:rsidRPr="00B32A4E" w:rsidRDefault="00C33281" w:rsidP="00C3328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Caseload management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experience</w:t>
      </w:r>
    </w:p>
    <w:p w14:paraId="119A3ECA" w14:textId="77777777" w:rsidR="00C33281" w:rsidRDefault="00C33281" w:rsidP="00C3328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Experience using case management systems such as Advie Pro</w:t>
      </w:r>
    </w:p>
    <w:p w14:paraId="65678287" w14:textId="77777777" w:rsidR="00C33281" w:rsidRPr="00B32A4E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B95718" wp14:editId="56C4CF1F">
                <wp:simplePos x="0" y="0"/>
                <wp:positionH relativeFrom="column">
                  <wp:posOffset>76200</wp:posOffset>
                </wp:positionH>
                <wp:positionV relativeFrom="paragraph">
                  <wp:posOffset>248285</wp:posOffset>
                </wp:positionV>
                <wp:extent cx="5494020" cy="3810000"/>
                <wp:effectExtent l="0" t="0" r="11430" b="19050"/>
                <wp:wrapSquare wrapText="bothSides"/>
                <wp:docPr id="19311096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FF89" w14:textId="77777777" w:rsidR="00C33281" w:rsidRDefault="00C33281" w:rsidP="00C33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95718" id="_x0000_s1027" type="#_x0000_t202" style="position:absolute;margin-left:6pt;margin-top:19.55pt;width:432.6pt;height:30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">
                <v:textbox>
                  <w:txbxContent>
                    <w:p w14:paraId="3AE0FF89" w14:textId="77777777" w:rsidR="00C33281" w:rsidRDefault="00C33281" w:rsidP="00C33281"/>
                  </w:txbxContent>
                </v:textbox>
                <w10:wrap type="square"/>
              </v:shape>
            </w:pict>
          </mc:Fallback>
        </mc:AlternateContent>
      </w:r>
    </w:p>
    <w:p w14:paraId="4F076942" w14:textId="77777777" w:rsidR="00C33281" w:rsidRPr="00B32A4E" w:rsidRDefault="00000000" w:rsidP="00C332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5DF40DB">
          <v:rect id="_x0000_i1034" style="width:0;height:1.5pt" o:hralign="center" o:hrstd="t" o:hr="t" fillcolor="#a0a0a0" stroked="f"/>
        </w:pict>
      </w:r>
    </w:p>
    <w:p w14:paraId="6A5DD840" w14:textId="6ABB9D4B" w:rsidR="00C33281" w:rsidRPr="00B32A4E" w:rsidRDefault="00C33281" w:rsidP="00C3328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 xml:space="preserve">Section </w:t>
      </w:r>
      <w:r w:rsidR="00571F2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4</w:t>
      </w: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: Knowledge</w:t>
      </w:r>
    </w:p>
    <w:p w14:paraId="2D3DEFD6" w14:textId="77777777" w:rsidR="00C33281" w:rsidRPr="00B32A4E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Please 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tell us about </w:t>
      </w: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your knowledge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/experience</w:t>
      </w: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of:</w:t>
      </w:r>
    </w:p>
    <w:p w14:paraId="3C269D63" w14:textId="77777777" w:rsidR="00C33281" w:rsidRPr="00B32A4E" w:rsidRDefault="00C33281" w:rsidP="00C3328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Income maximisation (benefits, tax credits, grants)</w:t>
      </w:r>
    </w:p>
    <w:p w14:paraId="3070C518" w14:textId="77777777" w:rsidR="00C33281" w:rsidRPr="00B32A4E" w:rsidRDefault="00C33281" w:rsidP="00C3328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Debt solutions and negotiation strategies</w:t>
      </w:r>
    </w:p>
    <w:p w14:paraId="7145F34C" w14:textId="77777777" w:rsidR="00C33281" w:rsidRPr="00B32A4E" w:rsidRDefault="00C33281" w:rsidP="00C3328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Priority expenditure and budgeting</w:t>
      </w:r>
    </w:p>
    <w:p w14:paraId="239392B0" w14:textId="77777777" w:rsidR="00C33281" w:rsidRPr="00B32A4E" w:rsidRDefault="00C33281" w:rsidP="00C3328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GDPR and confidentiality</w:t>
      </w:r>
    </w:p>
    <w:p w14:paraId="6F6F28F3" w14:textId="77777777" w:rsidR="00C33281" w:rsidRPr="00B32A4E" w:rsidRDefault="00C33281" w:rsidP="00C3328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C7F89F" wp14:editId="6799C526">
                <wp:simplePos x="0" y="0"/>
                <wp:positionH relativeFrom="column">
                  <wp:posOffset>167640</wp:posOffset>
                </wp:positionH>
                <wp:positionV relativeFrom="paragraph">
                  <wp:posOffset>391795</wp:posOffset>
                </wp:positionV>
                <wp:extent cx="5433060" cy="2171700"/>
                <wp:effectExtent l="0" t="0" r="15240" b="19050"/>
                <wp:wrapSquare wrapText="bothSides"/>
                <wp:docPr id="1088985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D9E12" w14:textId="77777777" w:rsidR="00C33281" w:rsidRDefault="00C33281" w:rsidP="00C33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F89F" id="_x0000_s1028" type="#_x0000_t202" style="position:absolute;left:0;text-align:left;margin-left:13.2pt;margin-top:30.85pt;width:427.8pt;height:17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">
                <v:textbox>
                  <w:txbxContent>
                    <w:p w14:paraId="034D9E12" w14:textId="77777777" w:rsidR="00C33281" w:rsidRDefault="00C33281" w:rsidP="00C33281"/>
                  </w:txbxContent>
                </v:textbox>
                <w10:wrap type="square"/>
              </v:shape>
            </w:pict>
          </mc:Fallback>
        </mc:AlternateContent>
      </w: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Equality and discrimination legislation</w:t>
      </w:r>
    </w:p>
    <w:p w14:paraId="1682E944" w14:textId="77777777" w:rsidR="00C33281" w:rsidRPr="00B32A4E" w:rsidRDefault="00000000" w:rsidP="00C332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0C815CF">
          <v:rect id="_x0000_i1035" style="width:0;height:1.5pt" o:hralign="center" o:hrstd="t" o:hr="t" fillcolor="#a0a0a0" stroked="f"/>
        </w:pict>
      </w:r>
    </w:p>
    <w:p w14:paraId="373B9A43" w14:textId="06A0542A" w:rsidR="00C33281" w:rsidRPr="00B32A4E" w:rsidRDefault="00C33281" w:rsidP="00C3328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Section </w:t>
      </w:r>
      <w:r w:rsidR="00571F2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5</w:t>
      </w: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: Skills &amp; Competencies</w:t>
      </w:r>
    </w:p>
    <w:p w14:paraId="0499DDE7" w14:textId="77777777" w:rsidR="00C33281" w:rsidRPr="00B32A4E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Please provide examples of how you:</w:t>
      </w:r>
    </w:p>
    <w:p w14:paraId="1DE28711" w14:textId="77777777" w:rsidR="00C33281" w:rsidRPr="00B32A4E" w:rsidRDefault="00C33281" w:rsidP="00C3328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Communicate complex information clearly to clients</w:t>
      </w:r>
    </w:p>
    <w:p w14:paraId="166447BB" w14:textId="77777777" w:rsidR="00C33281" w:rsidRPr="00B32A4E" w:rsidRDefault="00C33281" w:rsidP="00C3328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Deliver holistic, client-centred advice</w:t>
      </w:r>
    </w:p>
    <w:p w14:paraId="20209F63" w14:textId="77777777" w:rsidR="00C33281" w:rsidRPr="00B32A4E" w:rsidRDefault="00C33281" w:rsidP="00C3328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Maintain accurate case records</w:t>
      </w:r>
    </w:p>
    <w:p w14:paraId="1E8F5343" w14:textId="77777777" w:rsidR="00C33281" w:rsidRPr="00B32A4E" w:rsidRDefault="00C33281" w:rsidP="00C3328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advice is accurate and compliant</w:t>
      </w:r>
    </w:p>
    <w:p w14:paraId="7B79F0F3" w14:textId="77777777" w:rsidR="00C33281" w:rsidRDefault="00C33281" w:rsidP="00C3328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2D3765" wp14:editId="0EB2E972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5943600" cy="2125980"/>
                <wp:effectExtent l="0" t="0" r="19050" b="26670"/>
                <wp:wrapSquare wrapText="bothSides"/>
                <wp:docPr id="1657643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73FA1" w14:textId="77777777" w:rsidR="00C33281" w:rsidRDefault="00C33281" w:rsidP="00C33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3765" id="_x0000_s1029" type="#_x0000_t202" style="position:absolute;left:0;text-align:left;margin-left:0;margin-top:26.15pt;width:468pt;height:167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">
                <v:textbox>
                  <w:txbxContent>
                    <w:p w14:paraId="01073FA1" w14:textId="77777777" w:rsidR="00C33281" w:rsidRDefault="00C33281" w:rsidP="00C33281"/>
                  </w:txbxContent>
                </v:textbox>
                <w10:wrap type="square" anchorx="margin"/>
              </v:shape>
            </w:pict>
          </mc:Fallback>
        </mc:AlternateContent>
      </w: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Provide high standards of customer care</w:t>
      </w:r>
    </w:p>
    <w:p w14:paraId="101DA2A6" w14:textId="77777777" w:rsidR="00C33281" w:rsidRPr="00B32A4E" w:rsidRDefault="00C33281" w:rsidP="00C33281">
      <w:pPr>
        <w:spacing w:before="100" w:beforeAutospacing="1" w:after="100" w:afterAutospacing="1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5BF58442" w14:textId="77777777" w:rsidR="00C33281" w:rsidRPr="00B32A4E" w:rsidRDefault="00000000" w:rsidP="00C332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pict w14:anchorId="66F9709A">
          <v:rect id="_x0000_i1036" style="width:0;height:1.5pt" o:hralign="center" o:hrstd="t" o:hr="t" fillcolor="#a0a0a0" stroked="f"/>
        </w:pict>
      </w:r>
    </w:p>
    <w:p w14:paraId="74DFBC87" w14:textId="7EFCEB3C" w:rsidR="00C33281" w:rsidRPr="00B32A4E" w:rsidRDefault="00C33281" w:rsidP="00C3328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Section </w:t>
      </w:r>
      <w:r w:rsidR="00571F2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6</w:t>
      </w: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: Personal Attributes &amp; Additional Requirements</w:t>
      </w:r>
    </w:p>
    <w:p w14:paraId="46507E1B" w14:textId="77777777" w:rsidR="00C33281" w:rsidRPr="00B32A4E" w:rsidRDefault="00C33281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Please tell us how you demonstrate:</w:t>
      </w:r>
    </w:p>
    <w:p w14:paraId="19029D6A" w14:textId="77777777" w:rsidR="00C33281" w:rsidRPr="00B32A4E" w:rsidRDefault="00C33281" w:rsidP="00C3328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 empathetic and non-judgemental approach</w:t>
      </w:r>
    </w:p>
    <w:p w14:paraId="145DA98D" w14:textId="77777777" w:rsidR="00C33281" w:rsidRPr="00B32A4E" w:rsidRDefault="00C33281" w:rsidP="00C3328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Ability to work independently and manage competing priorities</w:t>
      </w:r>
    </w:p>
    <w:p w14:paraId="683E48FB" w14:textId="77777777" w:rsidR="00C33281" w:rsidRPr="00BB58CA" w:rsidRDefault="00C33281" w:rsidP="00C3328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B28665" wp14:editId="5BDA8B36">
                <wp:simplePos x="0" y="0"/>
                <wp:positionH relativeFrom="column">
                  <wp:posOffset>182880</wp:posOffset>
                </wp:positionH>
                <wp:positionV relativeFrom="paragraph">
                  <wp:posOffset>473075</wp:posOffset>
                </wp:positionV>
                <wp:extent cx="5410200" cy="2286000"/>
                <wp:effectExtent l="0" t="0" r="19050" b="19050"/>
                <wp:wrapSquare wrapText="bothSides"/>
                <wp:docPr id="1935914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5FBBD" w14:textId="77777777" w:rsidR="00C33281" w:rsidRDefault="00C33281" w:rsidP="00C33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28665" id="_x0000_s1030" type="#_x0000_t202" style="position:absolute;left:0;text-align:left;margin-left:14.4pt;margin-top:37.25pt;width:426pt;height:18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">
                <v:textbox>
                  <w:txbxContent>
                    <w:p w14:paraId="1A25FBBD" w14:textId="77777777" w:rsidR="00C33281" w:rsidRDefault="00C33281" w:rsidP="00C33281"/>
                  </w:txbxContent>
                </v:textbox>
                <w10:wrap type="square"/>
              </v:shape>
            </w:pict>
          </mc:Fallback>
        </mc:AlternateContent>
      </w: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Commitment to learning and development</w:t>
      </w:r>
    </w:p>
    <w:p w14:paraId="3882BF51" w14:textId="77777777" w:rsidR="00C33281" w:rsidRPr="00B32A4E" w:rsidRDefault="00000000" w:rsidP="00C332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A61ABF3">
          <v:rect id="_x0000_i1037" style="width:0;height:1.5pt" o:hralign="center" o:hrstd="t" o:hr="t" fillcolor="#a0a0a0" stroked="f"/>
        </w:pict>
      </w:r>
    </w:p>
    <w:p w14:paraId="0AF2631E" w14:textId="77777777" w:rsidR="00C33281" w:rsidRDefault="00C33281" w:rsidP="00C3328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Section 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6</w:t>
      </w:r>
      <w:r w:rsidRPr="00B32A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: 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Employment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33281" w14:paraId="6FD6F27A" w14:textId="77777777" w:rsidTr="00D349BC">
        <w:tc>
          <w:tcPr>
            <w:tcW w:w="2254" w:type="dxa"/>
          </w:tcPr>
          <w:p w14:paraId="0FD11D77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>Employer</w:t>
            </w:r>
          </w:p>
        </w:tc>
        <w:tc>
          <w:tcPr>
            <w:tcW w:w="2254" w:type="dxa"/>
          </w:tcPr>
          <w:p w14:paraId="64640E1C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 xml:space="preserve">Role </w:t>
            </w:r>
          </w:p>
        </w:tc>
        <w:tc>
          <w:tcPr>
            <w:tcW w:w="2254" w:type="dxa"/>
          </w:tcPr>
          <w:p w14:paraId="6D7E24A2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 xml:space="preserve">Dates </w:t>
            </w:r>
            <w:r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br/>
              <w:t>(to and from)</w:t>
            </w:r>
          </w:p>
        </w:tc>
        <w:tc>
          <w:tcPr>
            <w:tcW w:w="2254" w:type="dxa"/>
          </w:tcPr>
          <w:p w14:paraId="1B503A3D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>Reason for Leaving</w:t>
            </w:r>
          </w:p>
        </w:tc>
      </w:tr>
      <w:tr w:rsidR="00C33281" w14:paraId="36E3DB64" w14:textId="77777777" w:rsidTr="00D349BC">
        <w:tc>
          <w:tcPr>
            <w:tcW w:w="2254" w:type="dxa"/>
          </w:tcPr>
          <w:p w14:paraId="242114A1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42123F4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266D1BB6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42CCE750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49D2CBDE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33281" w14:paraId="63B814FF" w14:textId="77777777" w:rsidTr="00D349BC">
        <w:tc>
          <w:tcPr>
            <w:tcW w:w="2254" w:type="dxa"/>
          </w:tcPr>
          <w:p w14:paraId="5E6459B4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AD22814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7B58715C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0B01DE6C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61BE7C6C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33281" w14:paraId="15B6C6F3" w14:textId="77777777" w:rsidTr="00D349BC">
        <w:tc>
          <w:tcPr>
            <w:tcW w:w="2254" w:type="dxa"/>
          </w:tcPr>
          <w:p w14:paraId="280A6BB5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2D2B5E7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58992CC4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075750D8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3BC528B0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33281" w14:paraId="2361B92D" w14:textId="77777777" w:rsidTr="00D349BC">
        <w:tc>
          <w:tcPr>
            <w:tcW w:w="2254" w:type="dxa"/>
          </w:tcPr>
          <w:p w14:paraId="1FFB180B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ED62792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78B91A7A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70399FB2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6DB066B9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33281" w14:paraId="46F17722" w14:textId="77777777" w:rsidTr="00D349BC">
        <w:tc>
          <w:tcPr>
            <w:tcW w:w="2254" w:type="dxa"/>
          </w:tcPr>
          <w:p w14:paraId="7709B176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9E9EBF6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2E0E0C04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6BEFD283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6A6BDC5B" w14:textId="77777777" w:rsidR="00C33281" w:rsidRDefault="00C33281" w:rsidP="00D349BC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87438A8" w14:textId="77777777" w:rsidR="00C33281" w:rsidRPr="00B32A4E" w:rsidRDefault="00000000" w:rsidP="00C332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pict w14:anchorId="600E413F">
          <v:rect id="_x0000_i1038" style="width:0;height:1.5pt" o:hralign="center" o:hrstd="t" o:hr="t" fillcolor="#a0a0a0" stroked="f"/>
        </w:pict>
      </w:r>
    </w:p>
    <w:p w14:paraId="4ABD68F3" w14:textId="463B02A8" w:rsidR="009B5E1F" w:rsidRPr="00050C32" w:rsidRDefault="009B5E1F" w:rsidP="009B5E1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Section 7: Additional Information</w:t>
      </w:r>
    </w:p>
    <w:p w14:paraId="5F701A20" w14:textId="77777777" w:rsidR="009B5E1F" w:rsidRPr="00050C32" w:rsidRDefault="009B5E1F" w:rsidP="009B5E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Is there anything else you would like us to know in support of your application?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050C32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(Optional)</w:t>
      </w:r>
    </w:p>
    <w:p w14:paraId="6AA73462" w14:textId="77777777" w:rsidR="009B5E1F" w:rsidRPr="00050C32" w:rsidRDefault="00000000" w:rsidP="009B5E1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D37A67B">
          <v:rect id="_x0000_i1039" style="width:0;height:1.5pt" o:hralign="center" o:hrstd="t" o:hr="t" fillcolor="#a0a0a0" stroked="f"/>
        </w:pict>
      </w:r>
    </w:p>
    <w:p w14:paraId="2B918FFC" w14:textId="77777777" w:rsidR="009B5E1F" w:rsidRPr="00050C32" w:rsidRDefault="00000000" w:rsidP="009B5E1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AFA8E5C">
          <v:rect id="_x0000_i1040" style="width:0;height:1.5pt" o:hralign="center" o:hrstd="t" o:hr="t" fillcolor="#a0a0a0" stroked="f"/>
        </w:pict>
      </w:r>
    </w:p>
    <w:p w14:paraId="0A4D7E1B" w14:textId="77777777" w:rsidR="009B5E1F" w:rsidRPr="00050C32" w:rsidRDefault="00000000" w:rsidP="009B5E1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9341273">
          <v:rect id="_x0000_i1041" style="width:0;height:1.5pt" o:hralign="center" o:hrstd="t" o:hr="t" fillcolor="#a0a0a0" stroked="f"/>
        </w:pict>
      </w:r>
    </w:p>
    <w:p w14:paraId="59EB9731" w14:textId="77777777" w:rsidR="009B5E1F" w:rsidRPr="00050C32" w:rsidRDefault="00000000" w:rsidP="009B5E1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DB49400">
          <v:rect id="_x0000_i1042" style="width:0;height:1.5pt" o:hralign="center" o:hrstd="t" o:hr="t" fillcolor="#a0a0a0" stroked="f"/>
        </w:pict>
      </w:r>
    </w:p>
    <w:p w14:paraId="4704EF6D" w14:textId="36A5B900" w:rsidR="009B5E1F" w:rsidRPr="00B32A4E" w:rsidRDefault="009B5E1F" w:rsidP="00840DA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Please confirm: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Your willingness to undertake training and reasonable additional duties</w:t>
      </w:r>
      <w:r w:rsid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YES/NO</w:t>
      </w:r>
    </w:p>
    <w:p w14:paraId="2361F613" w14:textId="0EB6F870" w:rsidR="009B5E1F" w:rsidRDefault="009B5E1F" w:rsidP="00840DA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32A4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Your understanding a Disclosure Scotland check are required</w:t>
      </w:r>
      <w:r w:rsid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YES/NO</w:t>
      </w:r>
    </w:p>
    <w:p w14:paraId="4F60804E" w14:textId="4D670DE5" w:rsidR="009B5E1F" w:rsidRPr="00840DA1" w:rsidRDefault="003A0B9A" w:rsidP="009B5E1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840DA1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2BE8A" wp14:editId="2E6C6CB2">
                <wp:simplePos x="0" y="0"/>
                <wp:positionH relativeFrom="column">
                  <wp:posOffset>7620</wp:posOffset>
                </wp:positionH>
                <wp:positionV relativeFrom="paragraph">
                  <wp:posOffset>225425</wp:posOffset>
                </wp:positionV>
                <wp:extent cx="259080" cy="251460"/>
                <wp:effectExtent l="0" t="0" r="26670" b="15240"/>
                <wp:wrapNone/>
                <wp:docPr id="36548494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4E5BC" id="Rectangle 8" o:spid="_x0000_s1026" style="position:absolute;margin-left:.6pt;margin-top:17.75pt;width:20.4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" fillcolor="white [3201]" strokecolor="black [3213]" strokeweight="1.5pt"/>
            </w:pict>
          </mc:Fallback>
        </mc:AlternateContent>
      </w:r>
      <w:r w:rsidR="00254065" w:rsidRP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Please confirm if you are </w:t>
      </w:r>
      <w:r w:rsidRP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applying for this job on:</w:t>
      </w:r>
      <w:r w:rsidRP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          Fulltime basis</w:t>
      </w:r>
    </w:p>
    <w:p w14:paraId="28B87248" w14:textId="1B1D3B1D" w:rsidR="009B5E1F" w:rsidRPr="00840DA1" w:rsidRDefault="00840DA1" w:rsidP="009B5E1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840DA1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719203" wp14:editId="5EFB6C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9080" cy="251460"/>
                <wp:effectExtent l="0" t="0" r="26670" b="15240"/>
                <wp:wrapNone/>
                <wp:docPr id="84008261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1D7E9" id="Rectangle 8" o:spid="_x0000_s1026" style="position:absolute;margin-left:0;margin-top:-.05pt;width:20.4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" fillcolor="white [3201]" strokecolor="black [3213]" strokeweight="1.5pt"/>
            </w:pict>
          </mc:Fallback>
        </mc:AlternateContent>
      </w:r>
      <w:r w:rsidR="003A0B9A" w:rsidRP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         Part-time bases</w:t>
      </w:r>
    </w:p>
    <w:p w14:paraId="109DF470" w14:textId="6253694C" w:rsidR="003A0B9A" w:rsidRDefault="00840DA1" w:rsidP="009B5E1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840DA1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08FCBC" wp14:editId="03B693B7">
                <wp:simplePos x="0" y="0"/>
                <wp:positionH relativeFrom="column">
                  <wp:posOffset>7620</wp:posOffset>
                </wp:positionH>
                <wp:positionV relativeFrom="paragraph">
                  <wp:posOffset>776605</wp:posOffset>
                </wp:positionV>
                <wp:extent cx="5372100" cy="1386840"/>
                <wp:effectExtent l="0" t="0" r="19050" b="22860"/>
                <wp:wrapSquare wrapText="bothSides"/>
                <wp:docPr id="780185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A910A" w14:textId="36DC25DF" w:rsidR="00840DA1" w:rsidRDefault="00840D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8FCBC" id="_x0000_s1031" type="#_x0000_t202" style="position:absolute;margin-left:.6pt;margin-top:61.15pt;width:423pt;height:10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">
                <v:textbox>
                  <w:txbxContent>
                    <w:p w14:paraId="2F0A910A" w14:textId="36DC25DF" w:rsidR="00840DA1" w:rsidRDefault="00840DA1"/>
                  </w:txbxContent>
                </v:textbox>
                <w10:wrap type="square"/>
              </v:shape>
            </w:pict>
          </mc:Fallback>
        </mc:AlternateContent>
      </w:r>
      <w:r w:rsidR="003A0B9A" w:rsidRP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If </w:t>
      </w:r>
      <w:r w:rsidR="0018736B" w:rsidRP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are applying for the role on a part-time basis and</w:t>
      </w:r>
      <w:r w:rsidR="003A0B9A" w:rsidRP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have specific days and hours you are available to </w:t>
      </w:r>
      <w:proofErr w:type="gramStart"/>
      <w:r w:rsidR="003A0B9A" w:rsidRP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work</w:t>
      </w:r>
      <w:proofErr w:type="gramEnd"/>
      <w:r w:rsidR="003A0B9A" w:rsidRP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please state these</w:t>
      </w:r>
      <w:r w:rsidR="0018736B" w:rsidRP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otherwise please state the total numbers you are available to work</w:t>
      </w:r>
      <w:r w:rsidR="003A0B9A" w:rsidRPr="00840DA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</w:t>
      </w:r>
    </w:p>
    <w:p w14:paraId="26EAAC7A" w14:textId="77777777" w:rsidR="00840DA1" w:rsidRDefault="00840DA1" w:rsidP="009B5E1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</w:p>
    <w:p w14:paraId="3E141448" w14:textId="05EE6D7B" w:rsidR="009B5E1F" w:rsidRPr="00050C32" w:rsidRDefault="009B5E1F" w:rsidP="009B5E1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Section 8: Declaration</w:t>
      </w:r>
    </w:p>
    <w:p w14:paraId="235AF410" w14:textId="77777777" w:rsidR="009B5E1F" w:rsidRPr="00050C32" w:rsidRDefault="009B5E1F" w:rsidP="009B5E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 confirm that the information provided in this application is true and complete to the best of my knowledge.</w:t>
      </w:r>
    </w:p>
    <w:p w14:paraId="7351BE7C" w14:textId="77777777" w:rsidR="009B5E1F" w:rsidRPr="00050C32" w:rsidRDefault="009B5E1F" w:rsidP="009B5E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Name: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_________________________________________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Signature: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____________________________________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05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Date:</w:t>
      </w:r>
      <w:r w:rsidRPr="00050C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_________________________________________</w:t>
      </w:r>
    </w:p>
    <w:p w14:paraId="2801E51E" w14:textId="22058F7D" w:rsidR="009B5E1F" w:rsidRDefault="00000000" w:rsidP="009B5E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pict w14:anchorId="139EB61E">
          <v:rect id="_x0000_i1043" style="width:0;height:1.5pt" o:hralign="center" o:hrstd="t" o:hr="t" fillcolor="#a0a0a0" stroked="f"/>
        </w:pict>
      </w:r>
    </w:p>
    <w:p w14:paraId="421CA229" w14:textId="77777777" w:rsidR="00C33281" w:rsidRDefault="00C33281" w:rsidP="00C33281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B58CA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1B6B23" wp14:editId="38E9FED3">
                <wp:simplePos x="0" y="0"/>
                <wp:positionH relativeFrom="column">
                  <wp:posOffset>160020</wp:posOffset>
                </wp:positionH>
                <wp:positionV relativeFrom="paragraph">
                  <wp:posOffset>702310</wp:posOffset>
                </wp:positionV>
                <wp:extent cx="5516880" cy="1485900"/>
                <wp:effectExtent l="0" t="0" r="26670" b="19050"/>
                <wp:wrapSquare wrapText="bothSides"/>
                <wp:docPr id="1041763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57AD" w14:textId="77777777" w:rsidR="00C33281" w:rsidRDefault="00C33281" w:rsidP="00C33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B6B23" id="_x0000_s1032" type="#_x0000_t202" style="position:absolute;left:0;text-align:left;margin-left:12.6pt;margin-top:55.3pt;width:434.4pt;height:11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">
                <v:textbox>
                  <w:txbxContent>
                    <w:p w14:paraId="6A9D57AD" w14:textId="77777777" w:rsidR="00C33281" w:rsidRDefault="00C33281" w:rsidP="00C3328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Details of your two references: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BB58CA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Please note we will not contact your reference unless you accept a provisional offer of employment from us.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</w:p>
    <w:p w14:paraId="3A545A1B" w14:textId="77777777" w:rsidR="00FF5502" w:rsidRDefault="00FF5502"/>
    <w:sectPr w:rsidR="00FF550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16FE" w14:textId="77777777" w:rsidR="000A5E94" w:rsidRDefault="000A5E94" w:rsidP="005349AF">
      <w:pPr>
        <w:spacing w:after="0" w:line="240" w:lineRule="auto"/>
      </w:pPr>
      <w:r>
        <w:separator/>
      </w:r>
    </w:p>
  </w:endnote>
  <w:endnote w:type="continuationSeparator" w:id="0">
    <w:p w14:paraId="5893A620" w14:textId="77777777" w:rsidR="000A5E94" w:rsidRDefault="000A5E94" w:rsidP="0053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601A" w14:textId="77777777" w:rsidR="000A5E94" w:rsidRDefault="000A5E94" w:rsidP="005349AF">
      <w:pPr>
        <w:spacing w:after="0" w:line="240" w:lineRule="auto"/>
      </w:pPr>
      <w:r>
        <w:separator/>
      </w:r>
    </w:p>
  </w:footnote>
  <w:footnote w:type="continuationSeparator" w:id="0">
    <w:p w14:paraId="5B92882E" w14:textId="77777777" w:rsidR="000A5E94" w:rsidRDefault="000A5E94" w:rsidP="0053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87F8" w14:textId="2FF3554E" w:rsidR="005349AF" w:rsidRDefault="005349A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1C687B" wp14:editId="4DE0F3A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0E1CCD5" w14:textId="640EDDDE" w:rsidR="005349AF" w:rsidRDefault="0056266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GEMAP SCOTLAND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1C687B" id="Rectangle 200" o:spid="_x0000_s1033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0E1CCD5" w14:textId="640EDDDE" w:rsidR="005349AF" w:rsidRDefault="0056266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GEMAP SCOTLAND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602FD"/>
    <w:multiLevelType w:val="multilevel"/>
    <w:tmpl w:val="B470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E4990"/>
    <w:multiLevelType w:val="multilevel"/>
    <w:tmpl w:val="B41E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64595"/>
    <w:multiLevelType w:val="multilevel"/>
    <w:tmpl w:val="3F62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147E5"/>
    <w:multiLevelType w:val="multilevel"/>
    <w:tmpl w:val="E338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D7D1C"/>
    <w:multiLevelType w:val="multilevel"/>
    <w:tmpl w:val="E4A4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C66C3"/>
    <w:multiLevelType w:val="multilevel"/>
    <w:tmpl w:val="34D0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337CE"/>
    <w:multiLevelType w:val="multilevel"/>
    <w:tmpl w:val="12F4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169027">
    <w:abstractNumId w:val="3"/>
  </w:num>
  <w:num w:numId="2" w16cid:durableId="1742100925">
    <w:abstractNumId w:val="0"/>
  </w:num>
  <w:num w:numId="3" w16cid:durableId="138108815">
    <w:abstractNumId w:val="6"/>
  </w:num>
  <w:num w:numId="4" w16cid:durableId="1560629943">
    <w:abstractNumId w:val="1"/>
  </w:num>
  <w:num w:numId="5" w16cid:durableId="1644699858">
    <w:abstractNumId w:val="5"/>
  </w:num>
  <w:num w:numId="6" w16cid:durableId="502280877">
    <w:abstractNumId w:val="2"/>
  </w:num>
  <w:num w:numId="7" w16cid:durableId="1588273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81"/>
    <w:rsid w:val="00004367"/>
    <w:rsid w:val="000A5E94"/>
    <w:rsid w:val="001171E8"/>
    <w:rsid w:val="0018736B"/>
    <w:rsid w:val="001B746D"/>
    <w:rsid w:val="00254065"/>
    <w:rsid w:val="002C4BCD"/>
    <w:rsid w:val="00324C3C"/>
    <w:rsid w:val="003A0B9A"/>
    <w:rsid w:val="00416E63"/>
    <w:rsid w:val="004E3894"/>
    <w:rsid w:val="005349AF"/>
    <w:rsid w:val="00562662"/>
    <w:rsid w:val="00571F2C"/>
    <w:rsid w:val="006B28F0"/>
    <w:rsid w:val="006C1DDC"/>
    <w:rsid w:val="00772781"/>
    <w:rsid w:val="00773063"/>
    <w:rsid w:val="00840DA1"/>
    <w:rsid w:val="009B5E1F"/>
    <w:rsid w:val="00A846AC"/>
    <w:rsid w:val="00C33281"/>
    <w:rsid w:val="00CA5081"/>
    <w:rsid w:val="00EA353D"/>
    <w:rsid w:val="00FA4C9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1A81"/>
  <w15:chartTrackingRefBased/>
  <w15:docId w15:val="{400CB0DA-A100-4E2F-AB28-2A4560CF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81"/>
  </w:style>
  <w:style w:type="paragraph" w:styleId="Heading1">
    <w:name w:val="heading 1"/>
    <w:basedOn w:val="Normal"/>
    <w:next w:val="Normal"/>
    <w:link w:val="Heading1Char"/>
    <w:uiPriority w:val="9"/>
    <w:qFormat/>
    <w:rsid w:val="00C33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2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9AF"/>
  </w:style>
  <w:style w:type="paragraph" w:styleId="Footer">
    <w:name w:val="footer"/>
    <w:basedOn w:val="Normal"/>
    <w:link w:val="FooterChar"/>
    <w:uiPriority w:val="99"/>
    <w:unhideWhenUsed/>
    <w:rsid w:val="0053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444</Words>
  <Characters>2792</Characters>
  <Application>Microsoft Office Word</Application>
  <DocSecurity>0</DocSecurity>
  <Lines>135</Lines>
  <Paragraphs>66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GEMAP SCOTLAND</dc:title>
  <dc:subject/>
  <dc:creator>Anne-Marie Fox</dc:creator>
  <cp:keywords/>
  <dc:description/>
  <cp:lastModifiedBy>Anne-Marie Fox</cp:lastModifiedBy>
  <cp:revision>4</cp:revision>
  <dcterms:created xsi:type="dcterms:W3CDTF">2026-04-22T14:22:00Z</dcterms:created>
  <dcterms:modified xsi:type="dcterms:W3CDTF">2026-04-22T15:18:00Z</dcterms:modified>
</cp:coreProperties>
</file>